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FB" w:rsidRPr="00C6574B" w:rsidRDefault="003A774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 У КРАГУЈЕВЦУ </w:t>
      </w:r>
    </w:p>
    <w:p w:rsidR="003A7740" w:rsidRPr="00C6574B" w:rsidRDefault="003A774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>ФИЛОЛОШКО-УМЕТНИЧКИ ФАКУЛТЕТ</w:t>
      </w:r>
    </w:p>
    <w:p w:rsidR="003A7740" w:rsidRPr="00C6574B" w:rsidRDefault="003A774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>ОДСЕК ЗА ФИЛОЛОГИЈУ</w:t>
      </w:r>
    </w:p>
    <w:p w:rsidR="003A7740" w:rsidRPr="00C6574B" w:rsidRDefault="003A77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7740" w:rsidRPr="00C6574B" w:rsidRDefault="003A77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7740" w:rsidRPr="00C6574B" w:rsidRDefault="003A774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b/>
          <w:sz w:val="24"/>
          <w:szCs w:val="24"/>
          <w:lang w:val="sr-Cyrl-RS"/>
        </w:rPr>
        <w:t>ТЕРМИНИ КОНСУЛТАЦИЈА НА КАТЕДРИ ЗА СРПСКУ КЊИЖЕВНОСТ</w:t>
      </w:r>
      <w:r w:rsidR="00AE552B" w:rsidRPr="00C657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ЛЕТЊЕМ СЕМЕСТРУ 2024</w:t>
      </w:r>
      <w:r w:rsidR="00AE552B" w:rsidRPr="00C6574B">
        <w:rPr>
          <w:rFonts w:ascii="Times New Roman" w:hAnsi="Times New Roman" w:cs="Times New Roman"/>
          <w:b/>
          <w:sz w:val="24"/>
          <w:szCs w:val="24"/>
        </w:rPr>
        <w:t xml:space="preserve">/2025. </w:t>
      </w:r>
      <w:r w:rsidR="00AE552B" w:rsidRPr="00C6574B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</w:p>
    <w:p w:rsidR="00AE552B" w:rsidRPr="00C6574B" w:rsidRDefault="00AE552B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42190" w:rsidRPr="00C6574B" w:rsidRDefault="00AE552B" w:rsidP="0034219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342190"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др Душан Живковић, редовни професор, шеф Катедре: четвртком 12.30-13.30. </w:t>
      </w:r>
    </w:p>
    <w:p w:rsidR="0039642B" w:rsidRPr="00C6574B" w:rsidRDefault="00AE55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Часлав Николић, </w:t>
      </w:r>
      <w:r w:rsidRPr="00C6574B">
        <w:rPr>
          <w:rFonts w:ascii="Times New Roman" w:hAnsi="Times New Roman" w:cs="Times New Roman"/>
          <w:sz w:val="24"/>
          <w:szCs w:val="24"/>
          <w:lang w:val="sr-Cyrl-RS"/>
        </w:rPr>
        <w:t>редовни професор</w:t>
      </w:r>
      <w:r w:rsidRPr="00C6574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 уторком 18.15–19.15 (онлајн)</w:t>
      </w:r>
    </w:p>
    <w:p w:rsidR="00AE552B" w:rsidRPr="00C6574B" w:rsidRDefault="00AE55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Ана Живковић, ванредни професор: средом, 18.00 часова, сала 2, Друга гимназија.</w:t>
      </w:r>
    </w:p>
    <w:p w:rsidR="00AE552B" w:rsidRPr="00C6574B" w:rsidRDefault="00AE552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доц. др Александра Матић: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ом</w:t>
      </w: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од </w:t>
      </w: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15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часова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E552B" w:rsidRPr="00C6574B" w:rsidRDefault="00AE55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проф. др Јелена Арсенијевић Митрић, редовни професор: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понедељ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ком,</w:t>
      </w: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12.00-13.00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часова</w:t>
      </w:r>
      <w:proofErr w:type="spellEnd"/>
    </w:p>
    <w:p w:rsidR="00AE552B" w:rsidRPr="00C6574B" w:rsidRDefault="00AE55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sz w:val="24"/>
          <w:szCs w:val="24"/>
          <w:lang w:val="sr-Cyrl-RS"/>
        </w:rPr>
        <w:t>доц.</w:t>
      </w:r>
      <w:r w:rsidR="00C657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574B">
        <w:rPr>
          <w:rFonts w:ascii="Times New Roman" w:hAnsi="Times New Roman" w:cs="Times New Roman"/>
          <w:sz w:val="24"/>
          <w:szCs w:val="24"/>
          <w:lang w:val="sr-Cyrl-RS"/>
        </w:rPr>
        <w:t>др Анка Симић: средом, од 15 до 16 часова.</w:t>
      </w:r>
    </w:p>
    <w:p w:rsidR="00AE552B" w:rsidRPr="00C6574B" w:rsidRDefault="00AE552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проф. др Маја Анђелковић, редовни професор: понедељком, </w:t>
      </w: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14.30-15.30</w:t>
      </w: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.</w:t>
      </w:r>
    </w:p>
    <w:p w:rsidR="00AE552B" w:rsidRPr="00C6574B" w:rsidRDefault="00AE552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проф. др Драган Бошковић, редовни професор: уторком, 15-17 часова.</w:t>
      </w:r>
    </w:p>
    <w:p w:rsidR="00AE552B" w:rsidRPr="00C6574B" w:rsidRDefault="00C657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доц. др Ђорђе Радовановић: ч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етврт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ком,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16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17 </w:t>
      </w:r>
      <w:proofErr w:type="spellStart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часова</w:t>
      </w:r>
      <w:proofErr w:type="spellEnd"/>
      <w:r w:rsidRPr="00C657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.</w:t>
      </w:r>
    </w:p>
    <w:p w:rsidR="00C6574B" w:rsidRPr="00C6574B" w:rsidRDefault="00C657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C6574B" w:rsidRPr="00C6574B" w:rsidRDefault="00C657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C6574B" w:rsidRPr="00C6574B" w:rsidRDefault="00C657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C6574B" w:rsidRPr="00C6574B" w:rsidRDefault="00C657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AE552B" w:rsidRPr="00C6574B" w:rsidRDefault="00AE55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57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r-Cyrl-RS"/>
        </w:rPr>
        <w:t xml:space="preserve"> </w:t>
      </w:r>
    </w:p>
    <w:sectPr w:rsidR="00AE552B" w:rsidRPr="00C6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40"/>
    <w:rsid w:val="00342190"/>
    <w:rsid w:val="0039642B"/>
    <w:rsid w:val="003A7740"/>
    <w:rsid w:val="009379FB"/>
    <w:rsid w:val="00AE552B"/>
    <w:rsid w:val="00C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8FCE-C606-49D2-B495-63FCF639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Zivkovic</dc:creator>
  <cp:keywords/>
  <dc:description/>
  <cp:lastModifiedBy>Dusan Zivkovic</cp:lastModifiedBy>
  <cp:revision>3</cp:revision>
  <dcterms:created xsi:type="dcterms:W3CDTF">2025-06-03T12:29:00Z</dcterms:created>
  <dcterms:modified xsi:type="dcterms:W3CDTF">2025-06-05T12:33:00Z</dcterms:modified>
</cp:coreProperties>
</file>